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B9B" w:rsidRDefault="00484B9B" w:rsidP="009739E5">
      <w:pPr>
        <w:snapToGrid w:val="0"/>
        <w:jc w:val="center"/>
        <w:rPr>
          <w:rFonts w:ascii="Times New Roman" w:eastAsia="標楷體" w:hAnsi="標楷體"/>
          <w:b/>
          <w:color w:val="222222"/>
          <w:kern w:val="0"/>
          <w:sz w:val="36"/>
          <w:szCs w:val="36"/>
        </w:rPr>
      </w:pPr>
      <w:bookmarkStart w:id="0" w:name="_GoBack"/>
      <w:bookmarkEnd w:id="0"/>
      <w:r w:rsidRPr="00CD6DAF">
        <w:rPr>
          <w:rFonts w:ascii="Times New Roman" w:eastAsia="標楷體" w:hAnsi="Times New Roman"/>
          <w:b/>
          <w:bCs/>
          <w:color w:val="222222"/>
          <w:kern w:val="0"/>
          <w:sz w:val="36"/>
          <w:szCs w:val="36"/>
        </w:rPr>
        <w:t>2019 PPSEAWA</w:t>
      </w:r>
      <w:r w:rsidRPr="00CD6DAF">
        <w:rPr>
          <w:rFonts w:ascii="Times New Roman" w:eastAsia="標楷體" w:hAnsi="標楷體"/>
          <w:b/>
          <w:color w:val="222222"/>
          <w:kern w:val="0"/>
          <w:sz w:val="36"/>
          <w:szCs w:val="36"/>
        </w:rPr>
        <w:t>年會志工培訓</w:t>
      </w:r>
      <w:r w:rsidR="009739E5">
        <w:rPr>
          <w:rFonts w:ascii="Times New Roman" w:eastAsia="標楷體" w:hAnsi="標楷體" w:hint="eastAsia"/>
          <w:b/>
          <w:color w:val="222222"/>
          <w:kern w:val="0"/>
          <w:sz w:val="36"/>
          <w:szCs w:val="36"/>
        </w:rPr>
        <w:t>課程</w:t>
      </w:r>
    </w:p>
    <w:p w:rsidR="009739E5" w:rsidRDefault="009739E5" w:rsidP="009739E5">
      <w:pPr>
        <w:snapToGrid w:val="0"/>
        <w:jc w:val="center"/>
        <w:rPr>
          <w:rFonts w:ascii="Times New Roman" w:eastAsia="標楷體" w:hAnsi="標楷體" w:hint="eastAsia"/>
          <w:b/>
          <w:color w:val="222222"/>
          <w:kern w:val="0"/>
          <w:sz w:val="36"/>
          <w:szCs w:val="36"/>
        </w:rPr>
      </w:pPr>
      <w:r w:rsidRPr="009739E5">
        <w:rPr>
          <w:rFonts w:ascii="Times New Roman" w:eastAsia="標楷體" w:hAnsi="標楷體" w:hint="eastAsia"/>
          <w:b/>
          <w:color w:val="222222"/>
          <w:kern w:val="0"/>
          <w:sz w:val="36"/>
          <w:szCs w:val="36"/>
        </w:rPr>
        <w:t>改變世界就要這</w:t>
      </w:r>
      <w:r w:rsidRPr="009739E5">
        <w:rPr>
          <w:rFonts w:ascii="Times New Roman" w:eastAsia="標楷體" w:hAnsi="標楷體" w:hint="eastAsia"/>
          <w:b/>
          <w:color w:val="222222"/>
          <w:kern w:val="0"/>
          <w:sz w:val="36"/>
          <w:szCs w:val="36"/>
        </w:rPr>
        <w:t xml:space="preserve">Young </w:t>
      </w:r>
      <w:r w:rsidRPr="009739E5">
        <w:rPr>
          <w:rFonts w:ascii="Times New Roman" w:eastAsia="標楷體" w:hAnsi="標楷體" w:hint="eastAsia"/>
          <w:b/>
          <w:color w:val="222222"/>
          <w:kern w:val="0"/>
          <w:sz w:val="36"/>
          <w:szCs w:val="36"/>
        </w:rPr>
        <w:t>（Ⅱ）</w:t>
      </w:r>
      <w:r w:rsidRPr="009739E5">
        <w:rPr>
          <w:rFonts w:ascii="Times New Roman" w:eastAsia="標楷體" w:hAnsi="標楷體" w:hint="eastAsia"/>
          <w:b/>
          <w:color w:val="222222"/>
          <w:kern w:val="0"/>
          <w:sz w:val="36"/>
          <w:szCs w:val="36"/>
        </w:rPr>
        <w:t>-</w:t>
      </w:r>
      <w:r w:rsidRPr="009739E5">
        <w:rPr>
          <w:rFonts w:ascii="Times New Roman" w:eastAsia="標楷體" w:hAnsi="標楷體" w:hint="eastAsia"/>
          <w:b/>
          <w:color w:val="222222"/>
          <w:kern w:val="0"/>
          <w:sz w:val="36"/>
          <w:szCs w:val="36"/>
        </w:rPr>
        <w:t>「再創國際新視野」</w:t>
      </w:r>
    </w:p>
    <w:p w:rsidR="00F0279C" w:rsidRPr="00CD6DAF" w:rsidRDefault="00F0279C" w:rsidP="00F0279C">
      <w:pPr>
        <w:snapToGrid w:val="0"/>
        <w:jc w:val="center"/>
        <w:rPr>
          <w:rFonts w:ascii="Times New Roman" w:eastAsia="標楷體" w:hAnsi="Times New Roman"/>
          <w:b/>
          <w:color w:val="222222"/>
          <w:kern w:val="0"/>
          <w:sz w:val="36"/>
          <w:szCs w:val="36"/>
        </w:rPr>
      </w:pPr>
    </w:p>
    <w:p w:rsidR="00484B9B" w:rsidRPr="00B63669" w:rsidRDefault="00484B9B" w:rsidP="00484B9B">
      <w:pPr>
        <w:snapToGrid w:val="0"/>
        <w:spacing w:line="360" w:lineRule="auto"/>
        <w:jc w:val="center"/>
        <w:rPr>
          <w:rFonts w:ascii="Times New Roman" w:eastAsia="標楷體" w:hAnsi="Times New Roman"/>
          <w:b/>
          <w:sz w:val="48"/>
          <w:szCs w:val="48"/>
        </w:rPr>
      </w:pPr>
      <w:r w:rsidRPr="00B63669">
        <w:rPr>
          <w:rFonts w:ascii="Times New Roman" w:eastAsia="標楷體" w:hAnsi="Times New Roman"/>
          <w:b/>
          <w:sz w:val="48"/>
          <w:szCs w:val="48"/>
        </w:rPr>
        <w:t>報</w:t>
      </w:r>
      <w:r w:rsidRPr="00B63669">
        <w:rPr>
          <w:rFonts w:ascii="Times New Roman" w:eastAsia="標楷體" w:hAnsi="Times New Roman" w:hint="eastAsia"/>
          <w:b/>
          <w:sz w:val="48"/>
          <w:szCs w:val="48"/>
        </w:rPr>
        <w:t xml:space="preserve">　</w:t>
      </w:r>
      <w:r w:rsidRPr="00B63669">
        <w:rPr>
          <w:rFonts w:ascii="Times New Roman" w:eastAsia="標楷體" w:hAnsi="Times New Roman"/>
          <w:b/>
          <w:sz w:val="48"/>
          <w:szCs w:val="48"/>
        </w:rPr>
        <w:t>名</w:t>
      </w:r>
      <w:r w:rsidRPr="00B63669">
        <w:rPr>
          <w:rFonts w:ascii="Times New Roman" w:eastAsia="標楷體" w:hAnsi="Times New Roman" w:hint="eastAsia"/>
          <w:b/>
          <w:sz w:val="48"/>
          <w:szCs w:val="48"/>
        </w:rPr>
        <w:t xml:space="preserve">　</w:t>
      </w:r>
      <w:r w:rsidRPr="00B63669">
        <w:rPr>
          <w:rFonts w:ascii="Times New Roman" w:eastAsia="標楷體" w:hAnsi="Times New Roman"/>
          <w:b/>
          <w:sz w:val="48"/>
          <w:szCs w:val="48"/>
        </w:rPr>
        <w:t>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543"/>
        <w:gridCol w:w="1418"/>
        <w:gridCol w:w="3118"/>
      </w:tblGrid>
      <w:tr w:rsidR="00484B9B" w:rsidRPr="00A67A0C" w:rsidTr="00893613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1560" w:type="dxa"/>
            <w:vAlign w:val="center"/>
          </w:tcPr>
          <w:p w:rsidR="00484B9B" w:rsidRPr="00A67A0C" w:rsidRDefault="00484B9B" w:rsidP="00CD25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姓　名</w:t>
            </w:r>
          </w:p>
        </w:tc>
        <w:tc>
          <w:tcPr>
            <w:tcW w:w="3543" w:type="dxa"/>
            <w:vAlign w:val="center"/>
          </w:tcPr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484B9B" w:rsidRPr="00A67A0C" w:rsidRDefault="00484B9B" w:rsidP="00CD25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性　別</w:t>
            </w:r>
          </w:p>
        </w:tc>
        <w:tc>
          <w:tcPr>
            <w:tcW w:w="3118" w:type="dxa"/>
            <w:vAlign w:val="center"/>
          </w:tcPr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 xml:space="preserve">         </w:t>
            </w:r>
          </w:p>
        </w:tc>
      </w:tr>
      <w:tr w:rsidR="00484B9B" w:rsidRPr="00A67A0C" w:rsidTr="00893613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1560" w:type="dxa"/>
            <w:vAlign w:val="center"/>
          </w:tcPr>
          <w:p w:rsidR="00484B9B" w:rsidRPr="00A67A0C" w:rsidRDefault="00484B9B" w:rsidP="00CD25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學　校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84B9B" w:rsidRPr="00A67A0C" w:rsidRDefault="00484B9B" w:rsidP="00CD25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系級別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84B9B" w:rsidRPr="00A67A0C" w:rsidTr="00CD256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60" w:type="dxa"/>
            <w:vMerge w:val="restart"/>
            <w:vAlign w:val="center"/>
          </w:tcPr>
          <w:p w:rsidR="00484B9B" w:rsidRPr="00A67A0C" w:rsidRDefault="00484B9B" w:rsidP="00CD25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聯絡方式</w:t>
            </w:r>
          </w:p>
        </w:tc>
        <w:tc>
          <w:tcPr>
            <w:tcW w:w="3543" w:type="dxa"/>
            <w:tcBorders>
              <w:bottom w:val="dotted" w:sz="4" w:space="0" w:color="auto"/>
              <w:right w:val="nil"/>
            </w:tcBorders>
            <w:vAlign w:val="center"/>
          </w:tcPr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484B9B" w:rsidRPr="00A67A0C" w:rsidRDefault="00484B9B" w:rsidP="00CD2562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手機：</w:t>
            </w:r>
          </w:p>
        </w:tc>
        <w:tc>
          <w:tcPr>
            <w:tcW w:w="3118" w:type="dxa"/>
            <w:tcBorders>
              <w:left w:val="nil"/>
              <w:bottom w:val="dotted" w:sz="4" w:space="0" w:color="auto"/>
            </w:tcBorders>
            <w:vAlign w:val="center"/>
          </w:tcPr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484B9B" w:rsidRPr="00A67A0C" w:rsidTr="00CD256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60" w:type="dxa"/>
            <w:vMerge/>
            <w:vAlign w:val="center"/>
          </w:tcPr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07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E-mail：</w:t>
            </w:r>
          </w:p>
        </w:tc>
      </w:tr>
      <w:tr w:rsidR="00484B9B" w:rsidRPr="00A67A0C" w:rsidTr="00CD2562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560" w:type="dxa"/>
            <w:vMerge/>
            <w:vAlign w:val="center"/>
          </w:tcPr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8079" w:type="dxa"/>
            <w:gridSpan w:val="3"/>
            <w:tcBorders>
              <w:top w:val="dotted" w:sz="4" w:space="0" w:color="auto"/>
            </w:tcBorders>
            <w:vAlign w:val="center"/>
          </w:tcPr>
          <w:p w:rsidR="00484B9B" w:rsidRPr="00A67A0C" w:rsidRDefault="00484B9B" w:rsidP="00CD256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</w:p>
        </w:tc>
      </w:tr>
      <w:tr w:rsidR="00484B9B" w:rsidRPr="00A67A0C" w:rsidTr="00CD2562">
        <w:tblPrEx>
          <w:tblCellMar>
            <w:top w:w="0" w:type="dxa"/>
            <w:bottom w:w="0" w:type="dxa"/>
          </w:tblCellMar>
        </w:tblPrEx>
        <w:trPr>
          <w:trHeight w:hRule="exact" w:val="987"/>
        </w:trPr>
        <w:tc>
          <w:tcPr>
            <w:tcW w:w="1560" w:type="dxa"/>
            <w:vAlign w:val="center"/>
          </w:tcPr>
          <w:p w:rsidR="00484B9B" w:rsidRPr="00A67A0C" w:rsidRDefault="00484B9B" w:rsidP="00CD2562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餐  飲</w:t>
            </w:r>
          </w:p>
        </w:tc>
        <w:tc>
          <w:tcPr>
            <w:tcW w:w="8079" w:type="dxa"/>
            <w:gridSpan w:val="3"/>
            <w:vAlign w:val="center"/>
          </w:tcPr>
          <w:p w:rsidR="00484B9B" w:rsidRPr="00A67A0C" w:rsidRDefault="00484B9B" w:rsidP="00CD2562">
            <w:pPr>
              <w:spacing w:line="50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 xml:space="preserve"> 葷食</w:t>
            </w:r>
            <w:proofErr w:type="gramEnd"/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 xml:space="preserve">   □ 素食</w:t>
            </w:r>
          </w:p>
        </w:tc>
      </w:tr>
      <w:tr w:rsidR="00484B9B" w:rsidRPr="00A67A0C" w:rsidTr="00893613">
        <w:tblPrEx>
          <w:tblCellMar>
            <w:top w:w="0" w:type="dxa"/>
            <w:bottom w:w="0" w:type="dxa"/>
          </w:tblCellMar>
        </w:tblPrEx>
        <w:trPr>
          <w:trHeight w:hRule="exact" w:val="6243"/>
        </w:trPr>
        <w:tc>
          <w:tcPr>
            <w:tcW w:w="1560" w:type="dxa"/>
            <w:vAlign w:val="center"/>
          </w:tcPr>
          <w:p w:rsidR="00484B9B" w:rsidRPr="00A67A0C" w:rsidRDefault="00484B9B" w:rsidP="00CD2562">
            <w:pPr>
              <w:spacing w:after="120" w:line="6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報名方式</w:t>
            </w:r>
          </w:p>
        </w:tc>
        <w:tc>
          <w:tcPr>
            <w:tcW w:w="8079" w:type="dxa"/>
            <w:gridSpan w:val="3"/>
            <w:vAlign w:val="center"/>
          </w:tcPr>
          <w:p w:rsidR="00484B9B" w:rsidRPr="00A67A0C" w:rsidRDefault="00484B9B" w:rsidP="00893613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聯絡人：</w:t>
            </w:r>
            <w:r w:rsidR="002C0AEB">
              <w:rPr>
                <w:rFonts w:ascii="標楷體" w:eastAsia="標楷體" w:hAnsi="標楷體" w:hint="eastAsia"/>
                <w:sz w:val="32"/>
                <w:szCs w:val="32"/>
              </w:rPr>
              <w:t>黎乃瑜</w:t>
            </w: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小姐</w:t>
            </w:r>
          </w:p>
          <w:p w:rsidR="00484B9B" w:rsidRPr="00A67A0C" w:rsidRDefault="00484B9B" w:rsidP="00893613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培訓課程全程免費，如</w:t>
            </w: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欲報名，請於</w:t>
            </w:r>
            <w:r w:rsidR="009739E5" w:rsidRPr="009739E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8</w:t>
            </w:r>
            <w:r w:rsidRPr="00A67A0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月</w:t>
            </w:r>
            <w:r w:rsidR="009739E5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10</w:t>
            </w:r>
            <w:r w:rsidRPr="00A67A0C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>日前</w:t>
            </w: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回傳本表，謝謝！</w:t>
            </w:r>
          </w:p>
          <w:p w:rsidR="00484B9B" w:rsidRPr="00A67A0C" w:rsidRDefault="00484B9B" w:rsidP="00893613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電話：（</w:t>
            </w:r>
            <w:r w:rsidRPr="00A67A0C">
              <w:rPr>
                <w:rFonts w:ascii="標楷體" w:eastAsia="標楷體" w:hAnsi="標楷體" w:hint="eastAsia"/>
                <w:bCs/>
                <w:sz w:val="32"/>
                <w:szCs w:val="32"/>
              </w:rPr>
              <w:t>02）2732-3978</w:t>
            </w:r>
            <w:r w:rsidR="002C0AEB">
              <w:rPr>
                <w:rFonts w:ascii="標楷體" w:eastAsia="標楷體" w:hAnsi="標楷體"/>
                <w:bCs/>
                <w:sz w:val="32"/>
                <w:szCs w:val="32"/>
              </w:rPr>
              <w:t xml:space="preserve"> </w:t>
            </w:r>
            <w:r w:rsidRPr="00A67A0C">
              <w:rPr>
                <w:rFonts w:ascii="標楷體" w:eastAsia="標楷體" w:hAnsi="標楷體" w:hint="eastAsia"/>
                <w:bCs/>
                <w:sz w:val="32"/>
                <w:szCs w:val="32"/>
              </w:rPr>
              <w:t>#20</w:t>
            </w:r>
            <w:r w:rsidR="002C0AEB">
              <w:rPr>
                <w:rFonts w:ascii="標楷體" w:eastAsia="標楷體" w:hAnsi="標楷體"/>
                <w:bCs/>
                <w:sz w:val="32"/>
                <w:szCs w:val="32"/>
              </w:rPr>
              <w:t>8</w:t>
            </w: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 xml:space="preserve"> 　 傳真：（02）</w:t>
            </w:r>
            <w:r w:rsidRPr="00A67A0C">
              <w:rPr>
                <w:rFonts w:ascii="標楷體" w:eastAsia="標楷體" w:hAnsi="標楷體"/>
                <w:sz w:val="32"/>
                <w:szCs w:val="32"/>
              </w:rPr>
              <w:t>2732</w:t>
            </w:r>
            <w:r w:rsidRPr="00A67A0C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 w:rsidRPr="00A67A0C">
              <w:rPr>
                <w:rFonts w:ascii="標楷體" w:eastAsia="標楷體" w:hAnsi="標楷體"/>
                <w:sz w:val="32"/>
                <w:szCs w:val="32"/>
              </w:rPr>
              <w:t>3195</w:t>
            </w:r>
          </w:p>
          <w:p w:rsidR="00484B9B" w:rsidRPr="00D441A1" w:rsidRDefault="00484B9B" w:rsidP="00893613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 w:hint="eastAsia"/>
                <w:color w:val="262626"/>
                <w:kern w:val="0"/>
                <w:sz w:val="32"/>
                <w:szCs w:val="32"/>
              </w:rPr>
            </w:pPr>
            <w:r w:rsidRPr="00D441A1">
              <w:rPr>
                <w:rFonts w:ascii="標楷體" w:eastAsia="標楷體" w:hAnsi="標楷體"/>
                <w:color w:val="262626"/>
                <w:kern w:val="0"/>
                <w:sz w:val="32"/>
                <w:szCs w:val="32"/>
              </w:rPr>
              <w:t>E-mail：</w:t>
            </w:r>
            <w:r w:rsidR="002C0AEB" w:rsidRPr="002C0AEB">
              <w:rPr>
                <w:rFonts w:ascii="標楷體" w:eastAsia="標楷體" w:hAnsi="標楷體"/>
                <w:color w:val="000000"/>
                <w:sz w:val="32"/>
                <w:szCs w:val="32"/>
              </w:rPr>
              <w:t>milkfish0916@gmail.com</w:t>
            </w:r>
          </w:p>
          <w:p w:rsidR="00484B9B" w:rsidRPr="00A67A0C" w:rsidRDefault="00484B9B" w:rsidP="00893613">
            <w:pPr>
              <w:numPr>
                <w:ilvl w:val="0"/>
                <w:numId w:val="6"/>
              </w:num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A67A0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線上報名</w:t>
            </w:r>
            <w:proofErr w:type="gramEnd"/>
            <w:r w:rsidRPr="00A67A0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請</w:t>
            </w:r>
            <w:proofErr w:type="gramStart"/>
            <w:r w:rsidRPr="00A67A0C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至官</w:t>
            </w:r>
            <w:proofErr w:type="gramEnd"/>
            <w:r w:rsidRPr="0098770F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網</w:t>
            </w:r>
            <w:r w:rsidR="0098770F" w:rsidRPr="002B122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www.pp</w:t>
            </w:r>
            <w:r w:rsidR="0098770F" w:rsidRPr="002B122B">
              <w:rPr>
                <w:rFonts w:ascii="標楷體" w:eastAsia="標楷體" w:hAnsi="標楷體"/>
                <w:kern w:val="0"/>
                <w:sz w:val="32"/>
                <w:szCs w:val="32"/>
              </w:rPr>
              <w:t>s</w:t>
            </w:r>
            <w:r w:rsidR="0098770F" w:rsidRPr="002B122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eawa.org.tw或掃描QRCO</w:t>
            </w:r>
            <w:r w:rsidR="0098770F" w:rsidRPr="002B122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D</w:t>
            </w:r>
            <w:r w:rsidR="0098770F" w:rsidRPr="002B122B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E</w:t>
            </w:r>
          </w:p>
          <w:p w:rsidR="00484B9B" w:rsidRPr="002B122B" w:rsidRDefault="002B122B" w:rsidP="00CD2562">
            <w:pPr>
              <w:ind w:left="360"/>
              <w:jc w:val="righ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111pt">
                  <v:imagedata r:id="rId7" o:title=""/>
                </v:shape>
              </w:pict>
            </w:r>
          </w:p>
        </w:tc>
      </w:tr>
    </w:tbl>
    <w:p w:rsidR="00362054" w:rsidRDefault="00362054" w:rsidP="00056C54">
      <w:pPr>
        <w:snapToGrid w:val="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362054" w:rsidSect="00056C54">
      <w:pgSz w:w="11906" w:h="16838" w:code="9"/>
      <w:pgMar w:top="1134" w:right="1021" w:bottom="1134" w:left="1021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FBD" w:rsidRDefault="00CD0FBD" w:rsidP="00AB47EF">
      <w:r>
        <w:separator/>
      </w:r>
    </w:p>
  </w:endnote>
  <w:endnote w:type="continuationSeparator" w:id="0">
    <w:p w:rsidR="00CD0FBD" w:rsidRDefault="00CD0FBD" w:rsidP="00AB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FBD" w:rsidRDefault="00CD0FBD" w:rsidP="00AB47EF">
      <w:r>
        <w:separator/>
      </w:r>
    </w:p>
  </w:footnote>
  <w:footnote w:type="continuationSeparator" w:id="0">
    <w:p w:rsidR="00CD0FBD" w:rsidRDefault="00CD0FBD" w:rsidP="00AB4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2D6"/>
    <w:multiLevelType w:val="hybridMultilevel"/>
    <w:tmpl w:val="3C82A588"/>
    <w:lvl w:ilvl="0" w:tplc="FDB49F1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97821"/>
    <w:multiLevelType w:val="hybridMultilevel"/>
    <w:tmpl w:val="1C8C854C"/>
    <w:lvl w:ilvl="0" w:tplc="A2A8875A">
      <w:start w:val="5"/>
      <w:numFmt w:val="bullet"/>
      <w:lvlText w:val="□"/>
      <w:lvlJc w:val="left"/>
      <w:pPr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" w15:restartNumberingAfterBreak="0">
    <w:nsid w:val="1CCA2534"/>
    <w:multiLevelType w:val="hybridMultilevel"/>
    <w:tmpl w:val="0A06F1FA"/>
    <w:lvl w:ilvl="0" w:tplc="3F4A75C2">
      <w:start w:val="5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28755D1"/>
    <w:multiLevelType w:val="hybridMultilevel"/>
    <w:tmpl w:val="0A5E0810"/>
    <w:lvl w:ilvl="0" w:tplc="8926E2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F26302"/>
    <w:multiLevelType w:val="hybridMultilevel"/>
    <w:tmpl w:val="A4F030AE"/>
    <w:lvl w:ilvl="0" w:tplc="0B842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857D33"/>
    <w:multiLevelType w:val="hybridMultilevel"/>
    <w:tmpl w:val="C98EE1DC"/>
    <w:lvl w:ilvl="0" w:tplc="AC48B906">
      <w:start w:val="5"/>
      <w:numFmt w:val="bullet"/>
      <w:lvlText w:val=""/>
      <w:lvlJc w:val="left"/>
      <w:pPr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C5C28"/>
    <w:multiLevelType w:val="hybridMultilevel"/>
    <w:tmpl w:val="6AA4AFBE"/>
    <w:lvl w:ilvl="0" w:tplc="F62EC4E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79B564F"/>
    <w:multiLevelType w:val="hybridMultilevel"/>
    <w:tmpl w:val="9DBA6A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7E2E01"/>
    <w:multiLevelType w:val="hybridMultilevel"/>
    <w:tmpl w:val="473E7C2C"/>
    <w:lvl w:ilvl="0" w:tplc="87567194">
      <w:start w:val="1"/>
      <w:numFmt w:val="taiwaneseCountingThousand"/>
      <w:lvlText w:val="%1、"/>
      <w:lvlJc w:val="left"/>
      <w:pPr>
        <w:ind w:left="9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  <w:rPr>
        <w:rFonts w:cs="Times New Roman"/>
      </w:rPr>
    </w:lvl>
  </w:abstractNum>
  <w:abstractNum w:abstractNumId="9" w15:restartNumberingAfterBreak="0">
    <w:nsid w:val="508E1A6F"/>
    <w:multiLevelType w:val="hybridMultilevel"/>
    <w:tmpl w:val="A230A5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B4700B"/>
    <w:multiLevelType w:val="hybridMultilevel"/>
    <w:tmpl w:val="33A011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NjM0NTYxMjExMDFR0lEKTi0uzszPAykwrAUAqlpBJywAAAA="/>
  </w:docVars>
  <w:rsids>
    <w:rsidRoot w:val="00C908DD"/>
    <w:rsid w:val="00012C28"/>
    <w:rsid w:val="00012FDA"/>
    <w:rsid w:val="00020ACE"/>
    <w:rsid w:val="00031AF2"/>
    <w:rsid w:val="0003672B"/>
    <w:rsid w:val="000476B2"/>
    <w:rsid w:val="00056C54"/>
    <w:rsid w:val="00060DEF"/>
    <w:rsid w:val="00063D4F"/>
    <w:rsid w:val="000656A0"/>
    <w:rsid w:val="00086ED8"/>
    <w:rsid w:val="00090EF6"/>
    <w:rsid w:val="00095C8D"/>
    <w:rsid w:val="000A65CF"/>
    <w:rsid w:val="000B102A"/>
    <w:rsid w:val="000B606A"/>
    <w:rsid w:val="000B6D6A"/>
    <w:rsid w:val="000D0EAA"/>
    <w:rsid w:val="000E3318"/>
    <w:rsid w:val="000E4AAD"/>
    <w:rsid w:val="001008E9"/>
    <w:rsid w:val="00115F6A"/>
    <w:rsid w:val="001279EC"/>
    <w:rsid w:val="001352C2"/>
    <w:rsid w:val="00136160"/>
    <w:rsid w:val="001438D7"/>
    <w:rsid w:val="0014780B"/>
    <w:rsid w:val="00151033"/>
    <w:rsid w:val="00152BB0"/>
    <w:rsid w:val="00162D60"/>
    <w:rsid w:val="0017226F"/>
    <w:rsid w:val="001B22A0"/>
    <w:rsid w:val="001B4D5C"/>
    <w:rsid w:val="001D2D96"/>
    <w:rsid w:val="00202867"/>
    <w:rsid w:val="002158F6"/>
    <w:rsid w:val="002441E6"/>
    <w:rsid w:val="00264282"/>
    <w:rsid w:val="002653BF"/>
    <w:rsid w:val="002672B1"/>
    <w:rsid w:val="00270F83"/>
    <w:rsid w:val="002844F0"/>
    <w:rsid w:val="00286D80"/>
    <w:rsid w:val="002A0454"/>
    <w:rsid w:val="002B122B"/>
    <w:rsid w:val="002C033C"/>
    <w:rsid w:val="002C0AEB"/>
    <w:rsid w:val="002D1194"/>
    <w:rsid w:val="002D4A85"/>
    <w:rsid w:val="002E6771"/>
    <w:rsid w:val="003075B3"/>
    <w:rsid w:val="003207CF"/>
    <w:rsid w:val="0032601D"/>
    <w:rsid w:val="00334D9D"/>
    <w:rsid w:val="003370B7"/>
    <w:rsid w:val="00341D65"/>
    <w:rsid w:val="00362054"/>
    <w:rsid w:val="00370123"/>
    <w:rsid w:val="00381B22"/>
    <w:rsid w:val="00395185"/>
    <w:rsid w:val="003B2F95"/>
    <w:rsid w:val="003D1350"/>
    <w:rsid w:val="003D4DCA"/>
    <w:rsid w:val="003E27C5"/>
    <w:rsid w:val="003E47A3"/>
    <w:rsid w:val="003E7E84"/>
    <w:rsid w:val="00410265"/>
    <w:rsid w:val="00427851"/>
    <w:rsid w:val="00432737"/>
    <w:rsid w:val="00445EE5"/>
    <w:rsid w:val="004506E5"/>
    <w:rsid w:val="00455870"/>
    <w:rsid w:val="0048453B"/>
    <w:rsid w:val="00484B9B"/>
    <w:rsid w:val="00490F80"/>
    <w:rsid w:val="004A0F07"/>
    <w:rsid w:val="004A45E1"/>
    <w:rsid w:val="004A7DE0"/>
    <w:rsid w:val="004B535A"/>
    <w:rsid w:val="004B5484"/>
    <w:rsid w:val="004C2E36"/>
    <w:rsid w:val="004D6096"/>
    <w:rsid w:val="004D7F3E"/>
    <w:rsid w:val="004E1C64"/>
    <w:rsid w:val="004E39B7"/>
    <w:rsid w:val="004E4618"/>
    <w:rsid w:val="00503CBB"/>
    <w:rsid w:val="00530E4E"/>
    <w:rsid w:val="00533BEC"/>
    <w:rsid w:val="00545D14"/>
    <w:rsid w:val="00551787"/>
    <w:rsid w:val="005621B6"/>
    <w:rsid w:val="00567589"/>
    <w:rsid w:val="005712BB"/>
    <w:rsid w:val="0057177D"/>
    <w:rsid w:val="005D0116"/>
    <w:rsid w:val="005D3329"/>
    <w:rsid w:val="005D6386"/>
    <w:rsid w:val="005D69F7"/>
    <w:rsid w:val="005E1AFA"/>
    <w:rsid w:val="005E236D"/>
    <w:rsid w:val="005E6119"/>
    <w:rsid w:val="00603B97"/>
    <w:rsid w:val="00607D04"/>
    <w:rsid w:val="00620991"/>
    <w:rsid w:val="00624106"/>
    <w:rsid w:val="00633C36"/>
    <w:rsid w:val="00645A0C"/>
    <w:rsid w:val="0065115D"/>
    <w:rsid w:val="006519D7"/>
    <w:rsid w:val="0068015F"/>
    <w:rsid w:val="00681AAE"/>
    <w:rsid w:val="00694280"/>
    <w:rsid w:val="006946FB"/>
    <w:rsid w:val="006A59F6"/>
    <w:rsid w:val="006A7071"/>
    <w:rsid w:val="006E1183"/>
    <w:rsid w:val="006E2420"/>
    <w:rsid w:val="006F5DB4"/>
    <w:rsid w:val="006F78BB"/>
    <w:rsid w:val="0070475A"/>
    <w:rsid w:val="007048CE"/>
    <w:rsid w:val="00707D5A"/>
    <w:rsid w:val="0072534B"/>
    <w:rsid w:val="00731495"/>
    <w:rsid w:val="00744E42"/>
    <w:rsid w:val="00757CBC"/>
    <w:rsid w:val="0079696A"/>
    <w:rsid w:val="007A4C1A"/>
    <w:rsid w:val="007D1631"/>
    <w:rsid w:val="007D5320"/>
    <w:rsid w:val="007D62C0"/>
    <w:rsid w:val="007E4286"/>
    <w:rsid w:val="007F463A"/>
    <w:rsid w:val="008007B5"/>
    <w:rsid w:val="00802A3C"/>
    <w:rsid w:val="0080471A"/>
    <w:rsid w:val="0081251C"/>
    <w:rsid w:val="00814608"/>
    <w:rsid w:val="0082689A"/>
    <w:rsid w:val="008356EB"/>
    <w:rsid w:val="00843180"/>
    <w:rsid w:val="008511E0"/>
    <w:rsid w:val="0085280B"/>
    <w:rsid w:val="008573ED"/>
    <w:rsid w:val="00876405"/>
    <w:rsid w:val="00884BF7"/>
    <w:rsid w:val="0089030E"/>
    <w:rsid w:val="00893613"/>
    <w:rsid w:val="008C4EE9"/>
    <w:rsid w:val="008E3E28"/>
    <w:rsid w:val="008F6ED0"/>
    <w:rsid w:val="009169F8"/>
    <w:rsid w:val="00944B19"/>
    <w:rsid w:val="00946976"/>
    <w:rsid w:val="00947F03"/>
    <w:rsid w:val="00950FED"/>
    <w:rsid w:val="00953370"/>
    <w:rsid w:val="00954462"/>
    <w:rsid w:val="009739E5"/>
    <w:rsid w:val="0098770F"/>
    <w:rsid w:val="00992DD4"/>
    <w:rsid w:val="009A3496"/>
    <w:rsid w:val="009A6D94"/>
    <w:rsid w:val="009C2D54"/>
    <w:rsid w:val="009F27ED"/>
    <w:rsid w:val="009F28C6"/>
    <w:rsid w:val="00A02D17"/>
    <w:rsid w:val="00A07048"/>
    <w:rsid w:val="00A25F7F"/>
    <w:rsid w:val="00A41549"/>
    <w:rsid w:val="00A52DC1"/>
    <w:rsid w:val="00A532EB"/>
    <w:rsid w:val="00A574D0"/>
    <w:rsid w:val="00A60B83"/>
    <w:rsid w:val="00A60BB6"/>
    <w:rsid w:val="00A61B1C"/>
    <w:rsid w:val="00A62521"/>
    <w:rsid w:val="00A67A0C"/>
    <w:rsid w:val="00A81A39"/>
    <w:rsid w:val="00A879FA"/>
    <w:rsid w:val="00A95DE6"/>
    <w:rsid w:val="00AA1818"/>
    <w:rsid w:val="00AA6BF4"/>
    <w:rsid w:val="00AA7C55"/>
    <w:rsid w:val="00AB0CCE"/>
    <w:rsid w:val="00AB164B"/>
    <w:rsid w:val="00AB3E59"/>
    <w:rsid w:val="00AB47EF"/>
    <w:rsid w:val="00AB59E3"/>
    <w:rsid w:val="00AC665A"/>
    <w:rsid w:val="00AD7E45"/>
    <w:rsid w:val="00AE1105"/>
    <w:rsid w:val="00AE498A"/>
    <w:rsid w:val="00AF14F7"/>
    <w:rsid w:val="00B21437"/>
    <w:rsid w:val="00B266FE"/>
    <w:rsid w:val="00B37779"/>
    <w:rsid w:val="00B52C9C"/>
    <w:rsid w:val="00B5565B"/>
    <w:rsid w:val="00B63669"/>
    <w:rsid w:val="00B661AC"/>
    <w:rsid w:val="00B70825"/>
    <w:rsid w:val="00B70D13"/>
    <w:rsid w:val="00B7578C"/>
    <w:rsid w:val="00B91177"/>
    <w:rsid w:val="00BB3BE2"/>
    <w:rsid w:val="00BB7838"/>
    <w:rsid w:val="00BD68D9"/>
    <w:rsid w:val="00BE567C"/>
    <w:rsid w:val="00BF6712"/>
    <w:rsid w:val="00C041AA"/>
    <w:rsid w:val="00C07760"/>
    <w:rsid w:val="00C10190"/>
    <w:rsid w:val="00C118A1"/>
    <w:rsid w:val="00C11C5A"/>
    <w:rsid w:val="00C17F42"/>
    <w:rsid w:val="00C20AC6"/>
    <w:rsid w:val="00C21308"/>
    <w:rsid w:val="00C34BED"/>
    <w:rsid w:val="00C3587E"/>
    <w:rsid w:val="00C4022F"/>
    <w:rsid w:val="00C40942"/>
    <w:rsid w:val="00C41D45"/>
    <w:rsid w:val="00C42198"/>
    <w:rsid w:val="00C4254D"/>
    <w:rsid w:val="00C52227"/>
    <w:rsid w:val="00C55158"/>
    <w:rsid w:val="00C6198A"/>
    <w:rsid w:val="00C67160"/>
    <w:rsid w:val="00C75CA7"/>
    <w:rsid w:val="00C908DD"/>
    <w:rsid w:val="00C914C7"/>
    <w:rsid w:val="00C96640"/>
    <w:rsid w:val="00C9717B"/>
    <w:rsid w:val="00CB1107"/>
    <w:rsid w:val="00CB4191"/>
    <w:rsid w:val="00CB78D8"/>
    <w:rsid w:val="00CC4025"/>
    <w:rsid w:val="00CC6574"/>
    <w:rsid w:val="00CD0FBD"/>
    <w:rsid w:val="00CD2562"/>
    <w:rsid w:val="00CD63B7"/>
    <w:rsid w:val="00CD6DAF"/>
    <w:rsid w:val="00CE08B9"/>
    <w:rsid w:val="00CE0B79"/>
    <w:rsid w:val="00CE753B"/>
    <w:rsid w:val="00CF086E"/>
    <w:rsid w:val="00D00CE2"/>
    <w:rsid w:val="00D34F9F"/>
    <w:rsid w:val="00D43FA4"/>
    <w:rsid w:val="00D441A1"/>
    <w:rsid w:val="00D54963"/>
    <w:rsid w:val="00D66911"/>
    <w:rsid w:val="00D66BC0"/>
    <w:rsid w:val="00D678B4"/>
    <w:rsid w:val="00D837E8"/>
    <w:rsid w:val="00DA21E5"/>
    <w:rsid w:val="00DA5F91"/>
    <w:rsid w:val="00DC0FA6"/>
    <w:rsid w:val="00DC12E1"/>
    <w:rsid w:val="00DC53EE"/>
    <w:rsid w:val="00DF0DB3"/>
    <w:rsid w:val="00DF568E"/>
    <w:rsid w:val="00E07DB2"/>
    <w:rsid w:val="00E108FD"/>
    <w:rsid w:val="00E10AB3"/>
    <w:rsid w:val="00E23211"/>
    <w:rsid w:val="00E241BF"/>
    <w:rsid w:val="00E250BF"/>
    <w:rsid w:val="00E42BE3"/>
    <w:rsid w:val="00E5153D"/>
    <w:rsid w:val="00E746B4"/>
    <w:rsid w:val="00E840C2"/>
    <w:rsid w:val="00E96F69"/>
    <w:rsid w:val="00EB0514"/>
    <w:rsid w:val="00EC6021"/>
    <w:rsid w:val="00EC61CD"/>
    <w:rsid w:val="00ED3A46"/>
    <w:rsid w:val="00ED3F97"/>
    <w:rsid w:val="00EE108A"/>
    <w:rsid w:val="00EF1C93"/>
    <w:rsid w:val="00F0024E"/>
    <w:rsid w:val="00F0279C"/>
    <w:rsid w:val="00F06608"/>
    <w:rsid w:val="00F20444"/>
    <w:rsid w:val="00F32DCB"/>
    <w:rsid w:val="00F52AF5"/>
    <w:rsid w:val="00F70642"/>
    <w:rsid w:val="00F77F15"/>
    <w:rsid w:val="00F86B19"/>
    <w:rsid w:val="00FA15F3"/>
    <w:rsid w:val="00FA4269"/>
    <w:rsid w:val="00FA5163"/>
    <w:rsid w:val="00FA52E0"/>
    <w:rsid w:val="00FD0953"/>
    <w:rsid w:val="00FE21D1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7E21ED-4C87-4F59-9184-93CE8B5B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012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B47E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semiHidden/>
    <w:locked/>
    <w:rsid w:val="00AB47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B47E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semiHidden/>
    <w:locked/>
    <w:rsid w:val="00AB47EF"/>
    <w:rPr>
      <w:rFonts w:cs="Times New Roman"/>
      <w:sz w:val="20"/>
      <w:szCs w:val="20"/>
    </w:rPr>
  </w:style>
  <w:style w:type="character" w:styleId="a7">
    <w:name w:val="Hyperlink"/>
    <w:uiPriority w:val="99"/>
    <w:semiHidden/>
    <w:rsid w:val="00AB3E59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BB3BE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5E1AFA"/>
    <w:rPr>
      <w:rFonts w:ascii="Cambria" w:hAnsi="Cambria"/>
      <w:kern w:val="0"/>
      <w:sz w:val="2"/>
      <w:szCs w:val="20"/>
      <w:lang w:val="x-none" w:eastAsia="x-none"/>
    </w:rPr>
  </w:style>
  <w:style w:type="character" w:customStyle="1" w:styleId="aa">
    <w:name w:val="註解方塊文字 字元"/>
    <w:link w:val="a9"/>
    <w:uiPriority w:val="99"/>
    <w:semiHidden/>
    <w:locked/>
    <w:rsid w:val="00DC53EE"/>
    <w:rPr>
      <w:rFonts w:ascii="Cambria" w:eastAsia="新細明體" w:hAnsi="Cambria" w:cs="Times New Roman"/>
      <w:sz w:val="2"/>
    </w:rPr>
  </w:style>
  <w:style w:type="character" w:styleId="ab">
    <w:name w:val="Unresolved Mention"/>
    <w:uiPriority w:val="99"/>
    <w:semiHidden/>
    <w:unhideWhenUsed/>
    <w:rsid w:val="009739E5"/>
    <w:rPr>
      <w:color w:val="605E5C"/>
      <w:shd w:val="clear" w:color="auto" w:fill="E1DFDD"/>
    </w:rPr>
  </w:style>
  <w:style w:type="table" w:styleId="ac">
    <w:name w:val="Table Grid"/>
    <w:basedOn w:val="a1"/>
    <w:uiPriority w:val="59"/>
    <w:locked/>
    <w:rsid w:val="009739E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泛太平洋暨東南亞婦女協會中華民國分會</dc:title>
  <dc:subject/>
  <dc:creator>Asus</dc:creator>
  <cp:keywords/>
  <cp:lastModifiedBy>user</cp:lastModifiedBy>
  <cp:revision>2</cp:revision>
  <cp:lastPrinted>2017-05-25T09:32:00Z</cp:lastPrinted>
  <dcterms:created xsi:type="dcterms:W3CDTF">2018-06-26T05:59:00Z</dcterms:created>
  <dcterms:modified xsi:type="dcterms:W3CDTF">2018-06-26T05:59:00Z</dcterms:modified>
</cp:coreProperties>
</file>